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0D74ED">
        <w:rPr>
          <w:rFonts w:ascii="Garamond" w:hAnsi="Garamond"/>
          <w:b/>
        </w:rPr>
        <w:t>Kordás Imre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0D74ED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0D74ED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0D74ED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0D74ED">
        <w:rPr>
          <w:rFonts w:ascii="Garamond" w:hAnsi="Garamond"/>
        </w:rPr>
        <w:t>70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D4" w:rsidRDefault="00543DD4" w:rsidP="006810BB">
      <w:pPr>
        <w:spacing w:before="0"/>
      </w:pPr>
      <w:r>
        <w:separator/>
      </w:r>
    </w:p>
  </w:endnote>
  <w:endnote w:type="continuationSeparator" w:id="0">
    <w:p w:rsidR="00543DD4" w:rsidRDefault="00543DD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D4" w:rsidRDefault="00543DD4" w:rsidP="006810BB">
      <w:pPr>
        <w:spacing w:before="0"/>
      </w:pPr>
      <w:r>
        <w:separator/>
      </w:r>
    </w:p>
  </w:footnote>
  <w:footnote w:type="continuationSeparator" w:id="0">
    <w:p w:rsidR="00543DD4" w:rsidRDefault="00543DD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0D74ED"/>
    <w:rsid w:val="00103BDA"/>
    <w:rsid w:val="001507E7"/>
    <w:rsid w:val="001510A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43DD4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57872"/>
    <w:rsid w:val="008A0B68"/>
    <w:rsid w:val="008A44F7"/>
    <w:rsid w:val="00922C94"/>
    <w:rsid w:val="009343F9"/>
    <w:rsid w:val="009541C8"/>
    <w:rsid w:val="00A20DA4"/>
    <w:rsid w:val="00A615B1"/>
    <w:rsid w:val="00A865A2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67B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2017-03-20T04:09:00Z</dcterms:modified>
</cp:coreProperties>
</file>